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3356" w:rsidRPr="00863BB0" w:rsidRDefault="00A53356" w:rsidP="00A53356">
      <w:pPr>
        <w:spacing w:line="240" w:lineRule="auto"/>
        <w:ind w:left="5664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</w:t>
      </w:r>
      <w:r w:rsidRPr="00863B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ОАО «ЯТЭК</w:t>
      </w:r>
    </w:p>
    <w:p w:rsidR="00A53356" w:rsidRPr="009623C4" w:rsidRDefault="00A53356" w:rsidP="00A53356">
      <w:pPr>
        <w:spacing w:line="240" w:lineRule="auto"/>
        <w:ind w:left="566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3356" w:rsidRPr="009623C4" w:rsidRDefault="00A53356" w:rsidP="00A53356">
      <w:pPr>
        <w:spacing w:line="240" w:lineRule="auto"/>
        <w:ind w:left="566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23C4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акционера 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АО «ЯТЭК», владеющего </w:t>
      </w:r>
      <w:r w:rsidRPr="00C91E7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 </w:t>
      </w:r>
      <w:r w:rsidRPr="009623C4">
        <w:rPr>
          <w:rFonts w:ascii="Times New Roman" w:eastAsia="Times New Roman" w:hAnsi="Times New Roman" w:cs="Times New Roman"/>
          <w:sz w:val="24"/>
          <w:szCs w:val="24"/>
          <w:lang w:eastAsia="ru-RU"/>
        </w:rPr>
        <w:t>штук обыкновенных именных акций</w:t>
      </w:r>
    </w:p>
    <w:p w:rsidR="00A53356" w:rsidRDefault="00A53356" w:rsidP="00A53356">
      <w:pPr>
        <w:spacing w:line="240" w:lineRule="auto"/>
        <w:ind w:left="566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</w:t>
      </w:r>
    </w:p>
    <w:p w:rsidR="00A53356" w:rsidRDefault="00A53356" w:rsidP="00A53356">
      <w:pPr>
        <w:spacing w:line="240" w:lineRule="auto"/>
        <w:ind w:left="566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</w:t>
      </w:r>
    </w:p>
    <w:p w:rsidR="00A53356" w:rsidRPr="00B95BF3" w:rsidRDefault="00A53356" w:rsidP="00A53356">
      <w:pPr>
        <w:spacing w:line="240" w:lineRule="auto"/>
        <w:ind w:left="5664"/>
        <w:contextualSpacing/>
        <w:jc w:val="center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B95BF3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Ф</w:t>
      </w:r>
      <w:proofErr w:type="gramStart"/>
      <w:r w:rsidRPr="00B95BF3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,И</w:t>
      </w:r>
      <w:proofErr w:type="gramEnd"/>
      <w:r w:rsidRPr="00B95BF3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.О.</w:t>
      </w:r>
    </w:p>
    <w:p w:rsidR="00A53356" w:rsidRPr="009623C4" w:rsidRDefault="00A53356" w:rsidP="00A53356">
      <w:pPr>
        <w:spacing w:line="240" w:lineRule="auto"/>
        <w:ind w:left="566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серии ________ № _</w:t>
      </w:r>
      <w:r w:rsidRPr="009623C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</w:p>
    <w:p w:rsidR="00A53356" w:rsidRPr="009623C4" w:rsidRDefault="00A53356" w:rsidP="00A53356">
      <w:pPr>
        <w:spacing w:line="240" w:lineRule="auto"/>
        <w:ind w:left="566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23C4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:rsidR="00A53356" w:rsidRDefault="00A53356" w:rsidP="00A53356">
      <w:pPr>
        <w:spacing w:line="240" w:lineRule="auto"/>
        <w:ind w:left="566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23C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</w:p>
    <w:p w:rsidR="00A53356" w:rsidRDefault="00A53356" w:rsidP="00A53356">
      <w:pPr>
        <w:spacing w:line="240" w:lineRule="auto"/>
        <w:ind w:left="566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регистрации______________</w:t>
      </w:r>
    </w:p>
    <w:p w:rsidR="00A53356" w:rsidRDefault="00A53356" w:rsidP="00A53356">
      <w:pPr>
        <w:spacing w:line="240" w:lineRule="auto"/>
        <w:ind w:left="566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</w:t>
      </w:r>
    </w:p>
    <w:p w:rsidR="00A53356" w:rsidRDefault="00A53356" w:rsidP="00A53356">
      <w:pPr>
        <w:spacing w:line="240" w:lineRule="auto"/>
        <w:ind w:left="566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</w:t>
      </w:r>
    </w:p>
    <w:p w:rsidR="00A53356" w:rsidRDefault="00A53356" w:rsidP="00A53356">
      <w:pPr>
        <w:spacing w:line="240" w:lineRule="auto"/>
        <w:ind w:left="566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 л/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реестре акционеров </w:t>
      </w:r>
      <w:r w:rsidRPr="00C91E7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</w:t>
      </w:r>
    </w:p>
    <w:p w:rsidR="00A53356" w:rsidRDefault="00A53356" w:rsidP="00A53356">
      <w:pPr>
        <w:spacing w:line="240" w:lineRule="auto"/>
        <w:ind w:left="566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ИНН акционера_________________</w:t>
      </w:r>
    </w:p>
    <w:p w:rsidR="00A53356" w:rsidRPr="009623C4" w:rsidRDefault="00A53356" w:rsidP="00A53356">
      <w:pPr>
        <w:spacing w:line="240" w:lineRule="auto"/>
        <w:ind w:left="566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телефон_______________________</w:t>
      </w:r>
    </w:p>
    <w:p w:rsidR="00A53356" w:rsidRPr="009623C4" w:rsidRDefault="00A53356" w:rsidP="00A53356">
      <w:pPr>
        <w:spacing w:line="240" w:lineRule="auto"/>
        <w:ind w:left="566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2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A53356" w:rsidRPr="00863BB0" w:rsidRDefault="00A53356" w:rsidP="00A53356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63B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ЗАЯВЛЕНИЕ</w:t>
      </w:r>
    </w:p>
    <w:p w:rsidR="00A53356" w:rsidRPr="009623C4" w:rsidRDefault="00A53356" w:rsidP="00A53356">
      <w:pPr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3356" w:rsidRPr="009623C4" w:rsidRDefault="00A53356" w:rsidP="00A53356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 </w:t>
      </w:r>
      <w:r w:rsidR="0087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перечислить невыплаченные дивиденды за последние 3 года и в дальнейшем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перечислять</w:t>
      </w:r>
      <w:r w:rsidRPr="00962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7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</w:t>
      </w:r>
      <w:bookmarkStart w:id="0" w:name="_GoBack"/>
      <w:bookmarkEnd w:id="0"/>
      <w:r w:rsidRPr="009623C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причитающиеся мн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дивиденды  </w:t>
      </w:r>
      <w:r w:rsidRPr="009623C4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следующим реквизитам:</w:t>
      </w:r>
    </w:p>
    <w:p w:rsidR="00A53356" w:rsidRDefault="00A53356" w:rsidP="00A53356">
      <w:pPr>
        <w:spacing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53356" w:rsidRPr="00DB6352" w:rsidRDefault="00A53356" w:rsidP="00A53356">
      <w:pPr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6352">
        <w:rPr>
          <w:rFonts w:ascii="Times New Roman" w:eastAsia="Times New Roman" w:hAnsi="Times New Roman" w:cs="Times New Roman"/>
          <w:sz w:val="24"/>
          <w:szCs w:val="24"/>
          <w:lang w:eastAsia="ru-RU"/>
        </w:rPr>
        <w:t>Банк Получателя: 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</w:t>
      </w:r>
    </w:p>
    <w:p w:rsidR="00A53356" w:rsidRPr="00DB6352" w:rsidRDefault="00A53356" w:rsidP="00A53356">
      <w:pPr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B6352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Кор/счет</w:t>
      </w:r>
      <w:proofErr w:type="gramEnd"/>
      <w:r w:rsidRPr="00DB6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Банка Получателя: 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</w:p>
    <w:p w:rsidR="00A53356" w:rsidRDefault="00A53356" w:rsidP="00A53356">
      <w:pPr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6352">
        <w:rPr>
          <w:rFonts w:ascii="Times New Roman" w:eastAsia="Times New Roman" w:hAnsi="Times New Roman" w:cs="Times New Roman"/>
          <w:sz w:val="24"/>
          <w:szCs w:val="24"/>
          <w:lang w:eastAsia="ru-RU"/>
        </w:rPr>
        <w:t>БИК Банка Получателя: 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</w:t>
      </w:r>
    </w:p>
    <w:p w:rsidR="00A53356" w:rsidRDefault="00A53356" w:rsidP="00A53356">
      <w:pPr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ИНН Банка Получателя:</w:t>
      </w:r>
    </w:p>
    <w:p w:rsidR="00A53356" w:rsidRDefault="00A53356" w:rsidP="00A53356">
      <w:pPr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A53356" w:rsidRDefault="00A53356" w:rsidP="00A53356">
      <w:pPr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КПП</w:t>
      </w:r>
      <w:r w:rsidRPr="00624C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Банка Получателя:</w:t>
      </w:r>
    </w:p>
    <w:p w:rsidR="00A53356" w:rsidRDefault="00A53356" w:rsidP="00A53356">
      <w:pPr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A53356" w:rsidRPr="00DB6352" w:rsidRDefault="00A53356" w:rsidP="00A53356">
      <w:pPr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3356" w:rsidRDefault="00A53356" w:rsidP="00A53356">
      <w:pPr>
        <w:spacing w:line="240" w:lineRule="auto"/>
        <w:contextualSpacing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DB635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Получатель платежа (ФИО полностью):</w:t>
      </w:r>
      <w:r w:rsidRPr="00962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91E7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</w:p>
    <w:p w:rsidR="00A53356" w:rsidRPr="009623C4" w:rsidRDefault="00A53356" w:rsidP="00A53356">
      <w:pPr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3356" w:rsidRPr="00DB6352" w:rsidRDefault="00A53356" w:rsidP="00A53356">
      <w:pPr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6352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Расчетный / лицевой счет Получателя:</w:t>
      </w:r>
    </w:p>
    <w:p w:rsidR="00A53356" w:rsidRPr="00DB6352" w:rsidRDefault="00A53356" w:rsidP="00A53356">
      <w:pPr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635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</w:p>
    <w:p w:rsidR="00A53356" w:rsidRPr="009623C4" w:rsidRDefault="00A53356" w:rsidP="00A53356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3356" w:rsidRDefault="00A53356" w:rsidP="00A53356">
      <w:pPr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3356" w:rsidRPr="009623C4" w:rsidRDefault="00A53356" w:rsidP="00A53356">
      <w:pPr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Дата: «___» ______________ 20____ года.</w:t>
      </w:r>
    </w:p>
    <w:p w:rsidR="00A53356" w:rsidRPr="009623C4" w:rsidRDefault="00A53356" w:rsidP="00A53356">
      <w:pPr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3356" w:rsidRDefault="00A53356" w:rsidP="00A53356">
      <w:pPr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3356" w:rsidRPr="009623C4" w:rsidRDefault="00A53356" w:rsidP="00A53356">
      <w:pPr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23C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</w:t>
      </w:r>
      <w:proofErr w:type="gramStart"/>
      <w:r w:rsidRPr="00962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__________________(_____________________________)</w:t>
      </w:r>
      <w:proofErr w:type="gramEnd"/>
    </w:p>
    <w:p w:rsidR="00A53356" w:rsidRPr="00B95BF3" w:rsidRDefault="00A53356" w:rsidP="00A53356">
      <w:pPr>
        <w:spacing w:line="240" w:lineRule="auto"/>
        <w:ind w:left="3540" w:firstLine="708"/>
        <w:contextualSpacing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95BF3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расшифровка подписи</w:t>
      </w:r>
    </w:p>
    <w:p w:rsidR="00A53356" w:rsidRPr="00CA2E06" w:rsidRDefault="00A53356" w:rsidP="00A53356">
      <w:pPr>
        <w:spacing w:line="240" w:lineRule="auto"/>
        <w:contextualSpacing/>
        <w:rPr>
          <w:sz w:val="24"/>
          <w:szCs w:val="24"/>
        </w:rPr>
      </w:pPr>
    </w:p>
    <w:p w:rsidR="005232F8" w:rsidRDefault="00875334"/>
    <w:sectPr w:rsidR="005232F8" w:rsidSect="008915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53356"/>
    <w:rsid w:val="003818E1"/>
    <w:rsid w:val="0069111A"/>
    <w:rsid w:val="007D7D06"/>
    <w:rsid w:val="00875334"/>
    <w:rsid w:val="008915F1"/>
    <w:rsid w:val="00A53356"/>
    <w:rsid w:val="00A80748"/>
    <w:rsid w:val="00C165C1"/>
    <w:rsid w:val="00F00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3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Babich, Olga</cp:lastModifiedBy>
  <cp:revision>4</cp:revision>
  <dcterms:created xsi:type="dcterms:W3CDTF">2015-02-27T13:13:00Z</dcterms:created>
  <dcterms:modified xsi:type="dcterms:W3CDTF">2015-02-27T13:19:00Z</dcterms:modified>
</cp:coreProperties>
</file>